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11"/>
      </w:tblGrid>
      <w:tr w:rsidR="005A5FEA" w:rsidTr="00E17EB9">
        <w:tc>
          <w:tcPr>
            <w:tcW w:w="3823" w:type="dxa"/>
          </w:tcPr>
          <w:p w:rsidR="005A5FEA" w:rsidRDefault="005A5FEA" w:rsidP="00263B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5A5FEA" w:rsidRPr="00E17EB9" w:rsidRDefault="005A5FEA" w:rsidP="005A5F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7EB9">
              <w:rPr>
                <w:rFonts w:ascii="Times New Roman" w:hAnsi="Times New Roman" w:cs="Times New Roman"/>
                <w:i/>
                <w:sz w:val="24"/>
                <w:szCs w:val="24"/>
              </w:rPr>
              <w:t>Сухарева Елена Юрьевна,</w:t>
            </w:r>
          </w:p>
          <w:p w:rsidR="005A5FEA" w:rsidRPr="00E17EB9" w:rsidRDefault="005A5FEA" w:rsidP="005A5F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7EB9">
              <w:rPr>
                <w:rFonts w:ascii="Times New Roman" w:hAnsi="Times New Roman" w:cs="Times New Roman"/>
                <w:i/>
                <w:sz w:val="24"/>
                <w:szCs w:val="24"/>
              </w:rPr>
              <w:t>педагог дополнительного образования</w:t>
            </w:r>
          </w:p>
          <w:p w:rsidR="005A5FEA" w:rsidRPr="005A5FEA" w:rsidRDefault="005A5FEA" w:rsidP="005A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B9">
              <w:rPr>
                <w:rFonts w:ascii="Times New Roman" w:hAnsi="Times New Roman" w:cs="Times New Roman"/>
                <w:i/>
                <w:sz w:val="24"/>
                <w:szCs w:val="24"/>
              </w:rPr>
              <w:t>МБОУ «Первомайская средняя общеобразовательная школа» Первомайского муниципального округа Тамбовской области (учебный корпус №2)</w:t>
            </w:r>
          </w:p>
        </w:tc>
      </w:tr>
    </w:tbl>
    <w:p w:rsidR="005A5FEA" w:rsidRDefault="005A5FEA" w:rsidP="00263B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126" w:rsidRDefault="007846E5" w:rsidP="00263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</w:t>
      </w:r>
      <w:r w:rsidR="006E7908">
        <w:rPr>
          <w:rFonts w:ascii="Times New Roman" w:hAnsi="Times New Roman" w:cs="Times New Roman"/>
          <w:b/>
          <w:sz w:val="28"/>
          <w:szCs w:val="28"/>
        </w:rPr>
        <w:t xml:space="preserve">по оригами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924A5">
        <w:rPr>
          <w:rFonts w:ascii="Times New Roman" w:hAnsi="Times New Roman" w:cs="Times New Roman"/>
          <w:b/>
          <w:sz w:val="28"/>
          <w:szCs w:val="28"/>
        </w:rPr>
        <w:t xml:space="preserve">День </w:t>
      </w:r>
      <w:r>
        <w:rPr>
          <w:rFonts w:ascii="Times New Roman" w:hAnsi="Times New Roman" w:cs="Times New Roman"/>
          <w:b/>
          <w:sz w:val="28"/>
          <w:szCs w:val="28"/>
        </w:rPr>
        <w:t>белых журавлей»</w:t>
      </w:r>
    </w:p>
    <w:p w:rsidR="005A5FEA" w:rsidRDefault="005A5FEA" w:rsidP="00263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начальной школе</w:t>
      </w:r>
    </w:p>
    <w:p w:rsidR="001E571D" w:rsidRPr="002A645A" w:rsidRDefault="007846E5" w:rsidP="002A64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A645A">
        <w:rPr>
          <w:rFonts w:ascii="Times New Roman" w:hAnsi="Times New Roman" w:cs="Times New Roman"/>
          <w:b/>
          <w:sz w:val="28"/>
          <w:szCs w:val="28"/>
        </w:rPr>
        <w:t>Цель</w:t>
      </w:r>
      <w:r w:rsidR="00280356">
        <w:rPr>
          <w:rFonts w:ascii="Times New Roman" w:hAnsi="Times New Roman" w:cs="Times New Roman"/>
          <w:b/>
          <w:sz w:val="28"/>
          <w:szCs w:val="28"/>
        </w:rPr>
        <w:t>-</w:t>
      </w:r>
      <w:r w:rsidRPr="002A6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631" w:rsidRPr="002A645A">
        <w:rPr>
          <w:rFonts w:ascii="Times New Roman" w:hAnsi="Times New Roman" w:cs="Times New Roman"/>
          <w:sz w:val="28"/>
          <w:szCs w:val="28"/>
        </w:rPr>
        <w:t>развитие чувства патриотизма у детей</w:t>
      </w:r>
      <w:r w:rsidR="005A7631" w:rsidRPr="002A6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631" w:rsidRPr="002A645A">
        <w:rPr>
          <w:rFonts w:ascii="Times New Roman" w:hAnsi="Times New Roman" w:cs="Times New Roman"/>
          <w:sz w:val="28"/>
          <w:szCs w:val="28"/>
        </w:rPr>
        <w:t>посредством</w:t>
      </w:r>
      <w:r w:rsidR="005A7631" w:rsidRPr="002A6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631" w:rsidRPr="002A645A">
        <w:rPr>
          <w:rFonts w:ascii="Times New Roman" w:hAnsi="Times New Roman" w:cs="Times New Roman"/>
          <w:sz w:val="28"/>
          <w:szCs w:val="28"/>
        </w:rPr>
        <w:t xml:space="preserve">знакомства с историей </w:t>
      </w:r>
      <w:r w:rsidR="00B924A5">
        <w:rPr>
          <w:rFonts w:ascii="Times New Roman" w:hAnsi="Times New Roman" w:cs="Times New Roman"/>
          <w:sz w:val="28"/>
          <w:szCs w:val="28"/>
        </w:rPr>
        <w:t xml:space="preserve">праздника </w:t>
      </w:r>
      <w:r w:rsidR="005A7631">
        <w:rPr>
          <w:rFonts w:ascii="Times New Roman" w:hAnsi="Times New Roman" w:cs="Times New Roman"/>
          <w:sz w:val="28"/>
          <w:szCs w:val="28"/>
        </w:rPr>
        <w:t>«</w:t>
      </w:r>
      <w:r w:rsidR="00B924A5">
        <w:rPr>
          <w:rFonts w:ascii="Times New Roman" w:hAnsi="Times New Roman" w:cs="Times New Roman"/>
          <w:sz w:val="28"/>
          <w:szCs w:val="28"/>
        </w:rPr>
        <w:t>День</w:t>
      </w:r>
      <w:r w:rsidR="005A7631" w:rsidRPr="002A645A">
        <w:rPr>
          <w:rFonts w:ascii="Times New Roman" w:hAnsi="Times New Roman" w:cs="Times New Roman"/>
          <w:sz w:val="28"/>
          <w:szCs w:val="28"/>
        </w:rPr>
        <w:t xml:space="preserve"> белых журавлей</w:t>
      </w:r>
      <w:r w:rsidR="005A7631">
        <w:rPr>
          <w:rFonts w:ascii="Times New Roman" w:hAnsi="Times New Roman" w:cs="Times New Roman"/>
          <w:sz w:val="28"/>
          <w:szCs w:val="28"/>
        </w:rPr>
        <w:t>»</w:t>
      </w:r>
      <w:r w:rsidR="00280356">
        <w:rPr>
          <w:rFonts w:ascii="Times New Roman" w:hAnsi="Times New Roman" w:cs="Times New Roman"/>
          <w:sz w:val="28"/>
          <w:szCs w:val="28"/>
        </w:rPr>
        <w:t xml:space="preserve"> и</w:t>
      </w:r>
      <w:r w:rsidR="00280356" w:rsidRPr="00280356">
        <w:t xml:space="preserve"> </w:t>
      </w:r>
      <w:r w:rsidR="00280356" w:rsidRPr="00280356">
        <w:rPr>
          <w:rFonts w:ascii="Times New Roman" w:hAnsi="Times New Roman" w:cs="Times New Roman"/>
          <w:sz w:val="28"/>
          <w:szCs w:val="28"/>
        </w:rPr>
        <w:t>изготовление журавлика из бумаги в технике оригами</w:t>
      </w:r>
      <w:r w:rsidR="001E571D" w:rsidRPr="002A645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1E571D" w:rsidRPr="002A645A" w:rsidRDefault="001E571D" w:rsidP="002A64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645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A645A" w:rsidRPr="002A645A" w:rsidRDefault="0040555B" w:rsidP="002A6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645A" w:rsidRPr="002A645A">
        <w:rPr>
          <w:rFonts w:ascii="Times New Roman" w:hAnsi="Times New Roman" w:cs="Times New Roman"/>
          <w:sz w:val="28"/>
          <w:szCs w:val="28"/>
        </w:rPr>
        <w:t xml:space="preserve">познакомить с историей возникновения </w:t>
      </w:r>
      <w:r w:rsidR="00B924A5">
        <w:rPr>
          <w:rFonts w:ascii="Times New Roman" w:hAnsi="Times New Roman" w:cs="Times New Roman"/>
          <w:sz w:val="28"/>
          <w:szCs w:val="28"/>
        </w:rPr>
        <w:t xml:space="preserve">праздника </w:t>
      </w:r>
      <w:r w:rsidR="005A7631">
        <w:rPr>
          <w:rFonts w:ascii="Times New Roman" w:hAnsi="Times New Roman" w:cs="Times New Roman"/>
          <w:sz w:val="28"/>
          <w:szCs w:val="28"/>
        </w:rPr>
        <w:t>«</w:t>
      </w:r>
      <w:r w:rsidR="00B924A5">
        <w:rPr>
          <w:rFonts w:ascii="Times New Roman" w:hAnsi="Times New Roman" w:cs="Times New Roman"/>
          <w:sz w:val="28"/>
          <w:szCs w:val="28"/>
        </w:rPr>
        <w:t>День</w:t>
      </w:r>
      <w:r w:rsidR="002A645A" w:rsidRPr="002A645A">
        <w:rPr>
          <w:rFonts w:ascii="Times New Roman" w:hAnsi="Times New Roman" w:cs="Times New Roman"/>
          <w:sz w:val="28"/>
          <w:szCs w:val="28"/>
        </w:rPr>
        <w:t xml:space="preserve"> белых журавлей</w:t>
      </w:r>
      <w:r w:rsidR="005A7631">
        <w:rPr>
          <w:rFonts w:ascii="Times New Roman" w:hAnsi="Times New Roman" w:cs="Times New Roman"/>
          <w:sz w:val="28"/>
          <w:szCs w:val="28"/>
        </w:rPr>
        <w:t>».</w:t>
      </w:r>
    </w:p>
    <w:p w:rsidR="002A645A" w:rsidRPr="002A645A" w:rsidRDefault="0040555B" w:rsidP="002A64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645A" w:rsidRPr="002A645A">
        <w:rPr>
          <w:rFonts w:ascii="Times New Roman" w:hAnsi="Times New Roman" w:cs="Times New Roman"/>
          <w:sz w:val="28"/>
          <w:szCs w:val="28"/>
        </w:rPr>
        <w:t>изготовить японского журавлика</w:t>
      </w:r>
      <w:r w:rsidR="005A7631">
        <w:rPr>
          <w:rFonts w:ascii="Times New Roman" w:hAnsi="Times New Roman" w:cs="Times New Roman"/>
          <w:sz w:val="28"/>
          <w:szCs w:val="28"/>
        </w:rPr>
        <w:t xml:space="preserve"> – символа счастья и бессмертия</w:t>
      </w:r>
      <w:r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2A645A" w:rsidRPr="002A645A" w:rsidRDefault="005A7631" w:rsidP="002A645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</w:t>
      </w:r>
      <w:r w:rsidR="002A645A" w:rsidRPr="002A64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умение учащихся работать с бумагой (путём складывания, сгибания);</w:t>
      </w:r>
    </w:p>
    <w:p w:rsidR="002A645A" w:rsidRPr="002A645A" w:rsidRDefault="0040555B" w:rsidP="002A645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A645A" w:rsidRPr="002A64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систематизировать знания 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технике безопасности;</w:t>
      </w:r>
    </w:p>
    <w:p w:rsidR="002A645A" w:rsidRPr="002A645A" w:rsidRDefault="0040555B" w:rsidP="002A64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формировать гражданскую </w:t>
      </w:r>
      <w:r w:rsidR="002A645A" w:rsidRPr="002A6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позицию детей, уважительное отношение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исторической памяти и культуре своего народа, народов мира.</w:t>
      </w:r>
    </w:p>
    <w:p w:rsidR="002A645A" w:rsidRPr="00196F54" w:rsidRDefault="002A645A" w:rsidP="002A64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168" w:rsidRPr="00196F54" w:rsidRDefault="00843168" w:rsidP="00843168">
      <w:pPr>
        <w:shd w:val="clear" w:color="auto" w:fill="FFFFFF"/>
        <w:spacing w:after="109" w:line="217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843168" w:rsidRPr="00196F54" w:rsidRDefault="00843168" w:rsidP="00843168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Организационный момент. Подготовка к уроку.</w:t>
      </w:r>
    </w:p>
    <w:p w:rsidR="00843168" w:rsidRPr="00196F54" w:rsidRDefault="00843168" w:rsidP="00843168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Сообщение темы и цели урока.</w:t>
      </w:r>
    </w:p>
    <w:p w:rsidR="00843168" w:rsidRPr="00196F54" w:rsidRDefault="00843168" w:rsidP="00843168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-- Ребята, 22 октября отмечается </w:t>
      </w:r>
      <w:r w:rsidR="007D2AC5" w:rsidRPr="00196F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9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раздник </w:t>
      </w:r>
      <w:r w:rsidR="007D2AC5" w:rsidRPr="0019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</w:t>
      </w:r>
      <w:r w:rsidRPr="0019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белых журавлей. Сегодня на занятии мы познакомимся с историей </w:t>
      </w:r>
      <w:r w:rsidR="00116706" w:rsidRPr="0019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возникновения </w:t>
      </w:r>
      <w:r w:rsidRPr="00196F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праздника и научимся делать журавлика в технике оригами. Повторяем правила безопасности при работе.</w:t>
      </w:r>
    </w:p>
    <w:p w:rsidR="009947AD" w:rsidRPr="00196F54" w:rsidRDefault="009947AD" w:rsidP="009947A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</w:t>
      </w:r>
      <w:r w:rsidR="00821990" w:rsidRPr="00196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праздника День белых журавлей</w:t>
      </w:r>
      <w:r w:rsidRPr="00196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04C69" w:rsidRPr="00E04C69" w:rsidRDefault="00E04C69" w:rsidP="00E04C69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4C6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Сегодня праздник Белых Журавлей.</w:t>
      </w:r>
      <w:r w:rsidRPr="00E04C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04C6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 потому, что к югу косяками…</w:t>
      </w:r>
      <w:r w:rsidRPr="00E04C6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/>
        <w:t>А в честь бойцов, которые с полей</w:t>
      </w:r>
      <w:r w:rsidRPr="00E04C6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/>
        <w:t>Не возвратились целыми полками…</w:t>
      </w:r>
      <w:r w:rsidRPr="00E04C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04C6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Сергей </w:t>
      </w:r>
      <w:proofErr w:type="spellStart"/>
      <w:r w:rsidRPr="00E04C6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Видакас</w:t>
      </w:r>
      <w:proofErr w:type="spellEnd"/>
    </w:p>
    <w:p w:rsidR="008C4BD9" w:rsidRPr="00717DDF" w:rsidRDefault="008C4BD9" w:rsidP="003E3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 октября в России отмечают один из самых поэтичных праздников — День белых журавлей. Эти красивые птицы стали символом памяти, скорби и света. В этот день чтят память погибших</w:t>
      </w:r>
      <w:r w:rsidR="003E37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солдат во всех военных конфликтах.</w:t>
      </w:r>
      <w:r w:rsidRPr="0071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D5159" w:rsidRPr="00717DDF" w:rsidRDefault="008C4BD9" w:rsidP="003E3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Праздник</w:t>
      </w:r>
      <w:r w:rsidR="00196F54" w:rsidRPr="0071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1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появился благодаря народному поэту Дагестана Расулу Гамзатову, также известному как автор стихотворения "Журавли".</w:t>
      </w:r>
      <w:r w:rsidR="00196F54" w:rsidRPr="0071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Толчком для написания стихотворения стало печальное событие, произошедшее в Японии, которую посетил поэт. В августе 1945 года в Хиросиме раздался удар атомной бомбы. В результате взрыва пострадали десятки тысяч людей. Так, одна маленькая девочка, которой было всего 8 лет, по имени </w:t>
      </w:r>
      <w:proofErr w:type="spellStart"/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Садако</w:t>
      </w:r>
      <w:proofErr w:type="spellEnd"/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Сасаки</w:t>
      </w:r>
      <w:proofErr w:type="spellEnd"/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стала жертвой лучевой болезни. По японской традиции, если </w:t>
      </w:r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больной человек сделает тысячу журавликов-оригами, </w:t>
      </w:r>
      <w:proofErr w:type="spellStart"/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>цуру</w:t>
      </w:r>
      <w:proofErr w:type="spellEnd"/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 выздоровеет. </w:t>
      </w:r>
      <w:proofErr w:type="spellStart"/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Садако</w:t>
      </w:r>
      <w:proofErr w:type="spellEnd"/>
      <w:r w:rsidR="00B066EE" w:rsidRPr="0071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 всех сил старалась сделать тысячу бумажных журавлей, но успела только 644. </w:t>
      </w:r>
      <w:r w:rsidR="007D5159" w:rsidRPr="00717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1965 году Расул Гамзатов </w:t>
      </w:r>
      <w:r w:rsidR="000858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посетил</w:t>
      </w:r>
      <w:r w:rsidR="007D5159" w:rsidRPr="00717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Япони</w:t>
      </w:r>
      <w:r w:rsidR="000858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7D5159" w:rsidRPr="00717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где принял участие в траурных мероприятиях, посвященных 20-й годовщине ядерной бомбардировки Хиросимы.</w:t>
      </w:r>
    </w:p>
    <w:p w:rsidR="008C4BD9" w:rsidRPr="00AA6CE1" w:rsidRDefault="00AC444F" w:rsidP="0071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E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DDF" w:rsidRPr="00E672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066EE" w:rsidRPr="00E672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стория</w:t>
      </w:r>
      <w:r w:rsidR="00717DDF" w:rsidRPr="00E6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DDF" w:rsidRPr="00E67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Садако</w:t>
      </w:r>
      <w:proofErr w:type="spellEnd"/>
      <w:r w:rsidR="00B066EE" w:rsidRPr="00E6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глубины души поразила поэта, и он написал стихотворение «</w:t>
      </w:r>
      <w:r w:rsidR="0008587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B066EE" w:rsidRPr="00E6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уравли». В августе 1986 года впервые был открыт </w:t>
      </w:r>
      <w:r w:rsidR="00B066EE"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монумент с изображением журавлей. Торжественное открытие состоялось</w:t>
      </w:r>
      <w:r w:rsidR="00196F54"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6EE"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Дагестане. В основе его композиции - журавли. Этот первый «журавлиный» памятник явился отправной точкой для празднования </w:t>
      </w:r>
      <w:r w:rsidR="00717DDF"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066EE"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17DDF"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>я белых журавлей</w:t>
      </w:r>
      <w:r w:rsidR="00B066EE"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7249" w:rsidRPr="00AA6CE1" w:rsidRDefault="00E67249" w:rsidP="00E6724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A6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Песня «Журавли» стала песней-реквиемом, гимном всем солдатам, погибшим во время Великой Отечественной войны, а в последствии - и жертвам всех военных конфликтов. Журавли как посланники неба говорят нам о бессмертии. И сегодня песня, как никогда, значима для всего мира.</w:t>
      </w:r>
    </w:p>
    <w:p w:rsidR="00AA6CE1" w:rsidRPr="00AA6CE1" w:rsidRDefault="00AA6CE1" w:rsidP="00E6724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A6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Звучит песня «Журавли» в исполнении Марка Бернеса.</w:t>
      </w:r>
    </w:p>
    <w:p w:rsidR="00D94B20" w:rsidRDefault="009947AD" w:rsidP="009947A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</w:t>
      </w:r>
      <w:r w:rsidR="00D94B20" w:rsidRPr="00D94B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Последовательность работы (дети работают под музыку).</w:t>
      </w:r>
    </w:p>
    <w:p w:rsidR="009947AD" w:rsidRPr="00AA6CE1" w:rsidRDefault="00717DDF" w:rsidP="009947A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сделаем знаменитый японский журавлик. Перед вами схема изготовления журавлика. Давай</w:t>
      </w:r>
      <w:r w:rsidR="000858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AA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изучим ее.</w:t>
      </w:r>
    </w:p>
    <w:p w:rsidR="007846E5" w:rsidRDefault="00717DDF" w:rsidP="007846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8D29849" wp14:editId="451005BB">
            <wp:extent cx="5940425" cy="5423931"/>
            <wp:effectExtent l="0" t="0" r="3175" b="5715"/>
            <wp:docPr id="1" name="Рисунок 1" descr="https://grko-spb.ru/wp-content/uploads/6/d/7/6d76981b7b23cdc4c13e3556ecd01f4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rko-spb.ru/wp-content/uploads/6/d/7/6d76981b7b23cdc4c13e3556ecd01f4b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2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CE1" w:rsidRPr="00576274" w:rsidRDefault="00D94B20" w:rsidP="00AA6CE1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</w:t>
      </w:r>
      <w:r w:rsidR="00AA6CE1" w:rsidRPr="00576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Выставка работ. Отметить лучшие работы.</w:t>
      </w:r>
    </w:p>
    <w:p w:rsidR="00AA6CE1" w:rsidRPr="00576274" w:rsidRDefault="00D94B20" w:rsidP="00AA6CE1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</w:t>
      </w:r>
      <w:r w:rsidR="00AA6CE1" w:rsidRPr="00576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Рефлексия.</w:t>
      </w:r>
    </w:p>
    <w:p w:rsidR="00AA6CE1" w:rsidRDefault="003B056C" w:rsidP="00AA6CE1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A6CE1" w:rsidRPr="0057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настроение у вас было на уроке?</w:t>
      </w:r>
    </w:p>
    <w:p w:rsidR="003B056C" w:rsidRPr="00576274" w:rsidRDefault="003B056C" w:rsidP="00AA6CE1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B0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вам сегодня запомнилось больше</w:t>
      </w:r>
      <w:r w:rsidRPr="003B056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A6CE1" w:rsidRPr="00576274" w:rsidRDefault="003B056C" w:rsidP="00AA6CE1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A6CE1" w:rsidRPr="0057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доволен своей работой?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 со</w:t>
      </w:r>
      <w:r w:rsidR="00AA6CE1" w:rsidRPr="0057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смайлик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AA6CE1" w:rsidRPr="0057627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A6CE1" w:rsidRPr="00576274" w:rsidRDefault="00AA6CE1" w:rsidP="00AA6CE1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VIII. Итог </w:t>
      </w:r>
      <w:r w:rsidR="00085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занятия</w:t>
      </w:r>
      <w:r w:rsidRPr="00576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Уборка рабочих мест.</w:t>
      </w:r>
    </w:p>
    <w:p w:rsidR="00263B5C" w:rsidRPr="00263B5C" w:rsidRDefault="00263B5C" w:rsidP="00263B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63B5C" w:rsidRPr="00263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F63E9"/>
    <w:multiLevelType w:val="hybridMultilevel"/>
    <w:tmpl w:val="50125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03B24"/>
    <w:multiLevelType w:val="hybridMultilevel"/>
    <w:tmpl w:val="247618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AE2B56"/>
    <w:multiLevelType w:val="hybridMultilevel"/>
    <w:tmpl w:val="9822D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E271D"/>
    <w:multiLevelType w:val="hybridMultilevel"/>
    <w:tmpl w:val="A8044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B8"/>
    <w:rsid w:val="00085874"/>
    <w:rsid w:val="00116706"/>
    <w:rsid w:val="00196F54"/>
    <w:rsid w:val="001A0BB8"/>
    <w:rsid w:val="001A7830"/>
    <w:rsid w:val="001E571D"/>
    <w:rsid w:val="00263B5C"/>
    <w:rsid w:val="00280356"/>
    <w:rsid w:val="00294293"/>
    <w:rsid w:val="002A645A"/>
    <w:rsid w:val="003B056C"/>
    <w:rsid w:val="003E374D"/>
    <w:rsid w:val="0040555B"/>
    <w:rsid w:val="00422126"/>
    <w:rsid w:val="005A5FEA"/>
    <w:rsid w:val="005A7631"/>
    <w:rsid w:val="006E7908"/>
    <w:rsid w:val="00717DDF"/>
    <w:rsid w:val="007846E5"/>
    <w:rsid w:val="007D2AC5"/>
    <w:rsid w:val="007D5159"/>
    <w:rsid w:val="00821990"/>
    <w:rsid w:val="00843168"/>
    <w:rsid w:val="008C4BD9"/>
    <w:rsid w:val="009947AD"/>
    <w:rsid w:val="00AA6CE1"/>
    <w:rsid w:val="00AC444F"/>
    <w:rsid w:val="00B066EE"/>
    <w:rsid w:val="00B924A5"/>
    <w:rsid w:val="00C13BA7"/>
    <w:rsid w:val="00D94B20"/>
    <w:rsid w:val="00E04C69"/>
    <w:rsid w:val="00E17EB9"/>
    <w:rsid w:val="00E6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1C8E"/>
  <w15:chartTrackingRefBased/>
  <w15:docId w15:val="{B71B4474-E973-41D3-9CDA-A9F8678B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45A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5A5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Сухаревы</dc:creator>
  <cp:keywords/>
  <dc:description/>
  <cp:lastModifiedBy>Сухаревы</cp:lastModifiedBy>
  <cp:revision>29</cp:revision>
  <dcterms:created xsi:type="dcterms:W3CDTF">2024-01-16T06:46:00Z</dcterms:created>
  <dcterms:modified xsi:type="dcterms:W3CDTF">2024-03-02T16:19:00Z</dcterms:modified>
</cp:coreProperties>
</file>